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B4" w:rsidRDefault="00B77311" w:rsidP="00B77311">
      <w:pPr>
        <w:pStyle w:val="Heading1"/>
        <w:jc w:val="center"/>
      </w:pPr>
      <w:r>
        <w:t>Person of Success:</w:t>
      </w:r>
    </w:p>
    <w:p w:rsidR="00B77311" w:rsidRDefault="00B77311" w:rsidP="00B77311">
      <w:pPr>
        <w:pStyle w:val="Heading2"/>
        <w:jc w:val="center"/>
      </w:pPr>
      <w:r>
        <w:t>(He/she did it and I can, too!)</w:t>
      </w:r>
    </w:p>
    <w:p w:rsidR="00DD4F7B" w:rsidRDefault="00DD4F7B" w:rsidP="00DD4F7B"/>
    <w:p w:rsidR="00DD4F7B" w:rsidRPr="00DD4F7B" w:rsidRDefault="00DD4F7B" w:rsidP="00DD4F7B">
      <w:bookmarkStart w:id="0" w:name="_GoBack"/>
      <w:bookmarkEnd w:id="0"/>
      <w:r>
        <w:t>Due Date:</w:t>
      </w:r>
    </w:p>
    <w:p w:rsidR="00B77311" w:rsidRDefault="00B77311" w:rsidP="00B77311"/>
    <w:p w:rsidR="00B77311" w:rsidRDefault="00B77311" w:rsidP="00B7731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Successful people can be defined in many ways.  Most people see success as having accomplished a goal, being persistent, having self-esteem, and a feeling of happiness with life.  We can learn from others’ examples how to achieve our own success, by analyzing the methods successful people used to achieve their goals.</w:t>
      </w:r>
    </w:p>
    <w:p w:rsidR="00B77311" w:rsidRDefault="00B77311" w:rsidP="00B7731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Directions:</w:t>
      </w:r>
    </w:p>
    <w:p w:rsidR="00B77311" w:rsidRPr="00B77311" w:rsidRDefault="00B77311" w:rsidP="00B773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7311">
        <w:rPr>
          <w:sz w:val="24"/>
          <w:szCs w:val="24"/>
        </w:rPr>
        <w:t>Focus on one person to research:_____________________________________</w:t>
      </w:r>
    </w:p>
    <w:p w:rsidR="00B77311" w:rsidRDefault="00B77311" w:rsidP="00B773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Research a goal(s) they set.</w:t>
      </w:r>
    </w:p>
    <w:p w:rsidR="00B77311" w:rsidRDefault="00B77311" w:rsidP="00B773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plans did they make, and then what steps did they take, to achieve those goals?</w:t>
      </w:r>
    </w:p>
    <w:p w:rsidR="00B77311" w:rsidRDefault="00B77311" w:rsidP="00B773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Did they face setbacks?  How so?  How did they overcome the setbacks?</w:t>
      </w:r>
    </w:p>
    <w:p w:rsidR="00B77311" w:rsidRDefault="00B77311" w:rsidP="00B773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personal characteristics does your person have that helped them to achieve success?</w:t>
      </w:r>
    </w:p>
    <w:p w:rsidR="00215961" w:rsidRDefault="00215961" w:rsidP="00215961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Format:</w:t>
      </w:r>
    </w:p>
    <w:p w:rsidR="00215961" w:rsidRDefault="00215961" w:rsidP="00215961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Size 12 font, either </w:t>
      </w:r>
      <w:r w:rsidR="00DD4F7B">
        <w:rPr>
          <w:sz w:val="24"/>
          <w:szCs w:val="24"/>
        </w:rPr>
        <w:t xml:space="preserve">Courier, </w:t>
      </w:r>
      <w:r>
        <w:rPr>
          <w:sz w:val="24"/>
          <w:szCs w:val="24"/>
        </w:rPr>
        <w:t>Calibri or Times New Roman</w:t>
      </w:r>
    </w:p>
    <w:p w:rsidR="00215961" w:rsidRPr="00215961" w:rsidRDefault="00215961" w:rsidP="00215961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Double spaced.  Should be around 1 ½ pages.</w:t>
      </w:r>
    </w:p>
    <w:sectPr w:rsidR="00215961" w:rsidRPr="00215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97F5E"/>
    <w:multiLevelType w:val="hybridMultilevel"/>
    <w:tmpl w:val="B9D6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11"/>
    <w:rsid w:val="00215961"/>
    <w:rsid w:val="002C18D2"/>
    <w:rsid w:val="004833B5"/>
    <w:rsid w:val="00782FF5"/>
    <w:rsid w:val="00A930E6"/>
    <w:rsid w:val="00B77311"/>
    <w:rsid w:val="00D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C995C-13E3-4DAE-AFE1-4E33917D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3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3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77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Kuchek</dc:creator>
  <cp:keywords/>
  <dc:description/>
  <cp:lastModifiedBy>Sheri Kuchek</cp:lastModifiedBy>
  <cp:revision>4</cp:revision>
  <cp:lastPrinted>2015-09-16T17:26:00Z</cp:lastPrinted>
  <dcterms:created xsi:type="dcterms:W3CDTF">2015-09-16T17:16:00Z</dcterms:created>
  <dcterms:modified xsi:type="dcterms:W3CDTF">2016-01-29T18:20:00Z</dcterms:modified>
</cp:coreProperties>
</file>